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ascii="方正小标宋简体" w:eastAsia="方正小标宋简体"/>
          <w:sz w:val="32"/>
          <w:szCs w:val="28"/>
        </w:rPr>
      </w:pPr>
      <w:r>
        <w:rPr>
          <w:rFonts w:hint="eastAsia" w:ascii="方正小标宋简体" w:eastAsia="方正小标宋简体"/>
          <w:sz w:val="44"/>
          <w:szCs w:val="44"/>
        </w:rPr>
        <w:t>周口师范学院20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24</w:t>
      </w:r>
      <w:r>
        <w:rPr>
          <w:rFonts w:hint="eastAsia" w:ascii="方正小标宋简体" w:eastAsia="方正小标宋简体"/>
          <w:sz w:val="44"/>
          <w:szCs w:val="44"/>
        </w:rPr>
        <w:t>年度因公临时出国（境）团组可行性论证报告表</w:t>
      </w:r>
    </w:p>
    <w:tbl>
      <w:tblPr>
        <w:tblStyle w:val="5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1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5671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所在部门：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拟出访时间：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931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团组所有成员及出访任务关联性：（可另附页）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5671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邀请单位：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团组人数：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931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出访国家/目的地：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8931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出访任务/内容：（可另附页）</w:t>
            </w: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931" w:type="dxa"/>
            <w:gridSpan w:val="2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前期背景及出访必要性：（可另附页）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931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预期成果：（可另附页）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8931" w:type="dxa"/>
            <w:gridSpan w:val="2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经费预算及来源：</w:t>
            </w:r>
          </w:p>
          <w:p>
            <w:pPr>
              <w:spacing w:line="360" w:lineRule="exact"/>
              <w:ind w:firstLine="560" w:firstLineChars="2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此次出国经费预算约XX万元，由XX项目支出，该项目含国际交流合作费XX万元。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8931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部门</w:t>
            </w:r>
            <w:r>
              <w:rPr>
                <w:rFonts w:hint="eastAsia" w:ascii="仿宋_GB2312" w:eastAsia="仿宋_GB2312"/>
                <w:sz w:val="28"/>
                <w:szCs w:val="28"/>
              </w:rPr>
              <w:t>意见：</w:t>
            </w: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4200" w:firstLineChars="15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部门负责人签字：</w:t>
            </w:r>
          </w:p>
          <w:p>
            <w:pPr>
              <w:spacing w:line="360" w:lineRule="exact"/>
              <w:rPr>
                <w:rFonts w:hint="default" w:ascii="仿宋_GB2312" w:eastAsia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部门盖章：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               年    月     日</w:t>
            </w:r>
          </w:p>
        </w:tc>
      </w:tr>
    </w:tbl>
    <w:p>
      <w:pPr>
        <w:spacing w:line="360" w:lineRule="exact"/>
        <w:rPr>
          <w:rFonts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备注：1.1人出访也按团组申报；</w:t>
      </w:r>
    </w:p>
    <w:p>
      <w:pPr>
        <w:spacing w:line="360" w:lineRule="exact"/>
        <w:ind w:firstLine="720" w:firstLineChars="300"/>
        <w:rPr>
          <w:rFonts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2.出访任务需详实具体，出访任务不明确的团组将不予列入年度计划；</w:t>
      </w:r>
    </w:p>
    <w:p>
      <w:pPr>
        <w:spacing w:line="360" w:lineRule="exact"/>
        <w:ind w:firstLine="720" w:firstLineChars="3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24"/>
          <w:szCs w:val="28"/>
        </w:rPr>
        <w:t xml:space="preserve">3.出访任务要与项目经费预算内容相符。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</w:rPr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xMjk0NTAyYjFlNjE4Yzk2YWZkYmYwYTY0NmY4YTAifQ=="/>
  </w:docVars>
  <w:rsids>
    <w:rsidRoot w:val="00D81C4B"/>
    <w:rsid w:val="000029F9"/>
    <w:rsid w:val="000406E3"/>
    <w:rsid w:val="000701F0"/>
    <w:rsid w:val="000B6C05"/>
    <w:rsid w:val="000F52FB"/>
    <w:rsid w:val="002A63A4"/>
    <w:rsid w:val="004278CF"/>
    <w:rsid w:val="00605B3F"/>
    <w:rsid w:val="00621081"/>
    <w:rsid w:val="006876AF"/>
    <w:rsid w:val="00744031"/>
    <w:rsid w:val="007764CC"/>
    <w:rsid w:val="0079126D"/>
    <w:rsid w:val="007D0D15"/>
    <w:rsid w:val="008026FC"/>
    <w:rsid w:val="00811CF9"/>
    <w:rsid w:val="008231F1"/>
    <w:rsid w:val="008E03B5"/>
    <w:rsid w:val="00912923"/>
    <w:rsid w:val="00B20570"/>
    <w:rsid w:val="00BE6FAA"/>
    <w:rsid w:val="00BF6087"/>
    <w:rsid w:val="00C21884"/>
    <w:rsid w:val="00C3289B"/>
    <w:rsid w:val="00D81C4B"/>
    <w:rsid w:val="00E80ECF"/>
    <w:rsid w:val="00EE2F73"/>
    <w:rsid w:val="01CC5EE4"/>
    <w:rsid w:val="0EF52823"/>
    <w:rsid w:val="107E66AF"/>
    <w:rsid w:val="12012AA2"/>
    <w:rsid w:val="12413CE6"/>
    <w:rsid w:val="1A3C3A3D"/>
    <w:rsid w:val="1A900038"/>
    <w:rsid w:val="1B84191A"/>
    <w:rsid w:val="1E68459C"/>
    <w:rsid w:val="22585ACC"/>
    <w:rsid w:val="29F319B0"/>
    <w:rsid w:val="2AF92FF6"/>
    <w:rsid w:val="2BCF3D57"/>
    <w:rsid w:val="2E0761E3"/>
    <w:rsid w:val="354457B6"/>
    <w:rsid w:val="3A786BA4"/>
    <w:rsid w:val="3DDA71E1"/>
    <w:rsid w:val="41E5640E"/>
    <w:rsid w:val="433337B2"/>
    <w:rsid w:val="50952ADA"/>
    <w:rsid w:val="555B2204"/>
    <w:rsid w:val="55BF0815"/>
    <w:rsid w:val="56E42A22"/>
    <w:rsid w:val="57C80481"/>
    <w:rsid w:val="584C2108"/>
    <w:rsid w:val="5A9552DA"/>
    <w:rsid w:val="5AAD1584"/>
    <w:rsid w:val="5CBC3D00"/>
    <w:rsid w:val="5F335DCF"/>
    <w:rsid w:val="61F873D8"/>
    <w:rsid w:val="65424FBE"/>
    <w:rsid w:val="65EA4C2E"/>
    <w:rsid w:val="67BC2E06"/>
    <w:rsid w:val="68717D15"/>
    <w:rsid w:val="6BA02A3F"/>
    <w:rsid w:val="6C3D64DF"/>
    <w:rsid w:val="6C9360FF"/>
    <w:rsid w:val="6DB6372B"/>
    <w:rsid w:val="70DB07E1"/>
    <w:rsid w:val="715C7408"/>
    <w:rsid w:val="75630D65"/>
    <w:rsid w:val="764D5571"/>
    <w:rsid w:val="776963DA"/>
    <w:rsid w:val="79CE5AFE"/>
    <w:rsid w:val="7B3665D4"/>
    <w:rsid w:val="7E1F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article_title"/>
    <w:basedOn w:val="6"/>
    <w:uiPriority w:val="0"/>
  </w:style>
  <w:style w:type="character" w:customStyle="1" w:styleId="11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1294</Words>
  <Characters>1329</Characters>
  <Lines>24</Lines>
  <Paragraphs>6</Paragraphs>
  <TotalTime>14</TotalTime>
  <ScaleCrop>false</ScaleCrop>
  <LinksUpToDate>false</LinksUpToDate>
  <CharactersWithSpaces>1631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2018-12-04T08:39:00Z</dcterms:created>
  <dc:creator>微软用户</dc:creator>
  <cp:lastModifiedBy>用户3305</cp:lastModifiedBy>
  <cp:lastPrinted>2023-05-25T03:36:00Z</cp:lastPrinted>
  <dcterms:modified xsi:type="dcterms:W3CDTF">2023-12-18T04:30:55Z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0F3B8EFACA2A47CB9D9E8F32F35EB334_13</vt:lpwstr>
  </property>
</Properties>
</file>